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16" w:rsidRDefault="00DF2391" w:rsidP="004F2916">
      <w:pPr>
        <w:jc w:val="center"/>
        <w:rPr>
          <w:rFonts w:cs="2  Titr"/>
          <w:sz w:val="32"/>
          <w:szCs w:val="32"/>
          <w:rtl/>
        </w:rPr>
      </w:pPr>
      <w:r>
        <w:rPr>
          <w:rFonts w:cs="2  Titr" w:hint="cs"/>
          <w:sz w:val="32"/>
          <w:szCs w:val="32"/>
          <w:rtl/>
        </w:rPr>
        <w:t>فوریت های پزشکی</w:t>
      </w:r>
      <w:r w:rsidR="004F2916" w:rsidRPr="001F264B">
        <w:rPr>
          <w:rFonts w:cs="2  Titr" w:hint="cs"/>
          <w:sz w:val="32"/>
          <w:szCs w:val="32"/>
          <w:rtl/>
        </w:rPr>
        <w:t xml:space="preserve"> ترم </w:t>
      </w:r>
      <w:r w:rsidR="004F2916">
        <w:rPr>
          <w:rFonts w:cs="2  Titr" w:hint="cs"/>
          <w:sz w:val="32"/>
          <w:szCs w:val="32"/>
          <w:rtl/>
        </w:rPr>
        <w:t>1</w:t>
      </w:r>
    </w:p>
    <w:p w:rsidR="007C5945" w:rsidRPr="007C5945" w:rsidRDefault="007C5945" w:rsidP="005E517F">
      <w:pPr>
        <w:spacing w:line="256" w:lineRule="auto"/>
        <w:jc w:val="center"/>
        <w:rPr>
          <w:rFonts w:ascii="Calibri" w:eastAsia="Calibri" w:hAnsi="Calibri" w:cs="B Titr"/>
          <w:sz w:val="24"/>
          <w:szCs w:val="24"/>
        </w:rPr>
      </w:pPr>
      <w:r w:rsidRPr="007C5945">
        <w:rPr>
          <w:rFonts w:ascii="Calibri" w:eastAsia="Calibri" w:hAnsi="Calibri" w:cs="B Titr" w:hint="cs"/>
          <w:sz w:val="24"/>
          <w:szCs w:val="24"/>
          <w:rtl/>
        </w:rPr>
        <w:t>برنامه امتحانی نیمسال دوم 140</w:t>
      </w:r>
      <w:r w:rsidR="005E517F">
        <w:rPr>
          <w:rFonts w:ascii="Calibri" w:eastAsia="Calibri" w:hAnsi="Calibri" w:cs="B Titr" w:hint="cs"/>
          <w:sz w:val="24"/>
          <w:szCs w:val="24"/>
          <w:rtl/>
        </w:rPr>
        <w:t>3</w:t>
      </w:r>
      <w:r w:rsidRPr="007C5945">
        <w:rPr>
          <w:rFonts w:ascii="Calibri" w:eastAsia="Calibri" w:hAnsi="Calibri" w:cs="B Titr" w:hint="cs"/>
          <w:sz w:val="24"/>
          <w:szCs w:val="24"/>
          <w:rtl/>
        </w:rPr>
        <w:t>-</w:t>
      </w:r>
      <w:r w:rsidR="006313CD">
        <w:rPr>
          <w:rFonts w:ascii="Calibri" w:eastAsia="Calibri" w:hAnsi="Calibri" w:cs="B Titr" w:hint="cs"/>
          <w:sz w:val="24"/>
          <w:szCs w:val="24"/>
          <w:rtl/>
        </w:rPr>
        <w:t>1402</w:t>
      </w:r>
    </w:p>
    <w:tbl>
      <w:tblPr>
        <w:tblStyle w:val="TableGrid5"/>
        <w:tblpPr w:leftFromText="180" w:rightFromText="180" w:vertAnchor="page" w:horzAnchor="margin" w:tblpXSpec="center" w:tblpY="2806"/>
        <w:bidiVisual/>
        <w:tblW w:w="12368" w:type="dxa"/>
        <w:tblLook w:val="04A0" w:firstRow="1" w:lastRow="0" w:firstColumn="1" w:lastColumn="0" w:noHBand="0" w:noVBand="1"/>
      </w:tblPr>
      <w:tblGrid>
        <w:gridCol w:w="3219"/>
        <w:gridCol w:w="1265"/>
        <w:gridCol w:w="3399"/>
        <w:gridCol w:w="1080"/>
        <w:gridCol w:w="1170"/>
        <w:gridCol w:w="1440"/>
        <w:gridCol w:w="795"/>
      </w:tblGrid>
      <w:tr w:rsidR="00C6198B" w:rsidRPr="00FA2B96" w:rsidTr="00C6198B">
        <w:trPr>
          <w:trHeight w:val="70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198B" w:rsidRPr="001F264B" w:rsidRDefault="00C6198B" w:rsidP="00C6198B">
            <w:pPr>
              <w:jc w:val="center"/>
              <w:rPr>
                <w:rFonts w:cs="2  Titr"/>
                <w:sz w:val="24"/>
                <w:szCs w:val="24"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198B" w:rsidRPr="001F264B" w:rsidRDefault="00C6198B" w:rsidP="00C6198B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198B" w:rsidRPr="001F264B" w:rsidRDefault="00C6198B" w:rsidP="00C6198B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198B" w:rsidRPr="001F264B" w:rsidRDefault="00C6198B" w:rsidP="00C6198B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198B" w:rsidRPr="001F264B" w:rsidRDefault="00C6198B" w:rsidP="00C6198B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198B" w:rsidRPr="001F264B" w:rsidRDefault="00C6198B" w:rsidP="00C6198B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ساعت امتحانی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198B" w:rsidRPr="001F264B" w:rsidRDefault="00C6198B" w:rsidP="00C6198B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محل</w:t>
            </w:r>
          </w:p>
        </w:tc>
      </w:tr>
      <w:tr w:rsidR="00BB4780" w:rsidRPr="00FA2B96" w:rsidTr="00C6198B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87603C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ادبیات فارسی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80" w:rsidRPr="001F264B" w:rsidRDefault="00BB4780" w:rsidP="00BB478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طاهریان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A846FD" w:rsidP="00A846F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31</w:t>
            </w:r>
            <w:r w:rsidR="00BB4780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03</w:t>
            </w:r>
            <w:r w:rsidR="00BB4780">
              <w:rPr>
                <w:rFonts w:cs="B Nazanin" w:hint="cs"/>
                <w:b/>
                <w:bCs/>
                <w:rtl/>
              </w:rPr>
              <w:t>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1B3A25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336D29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ک4</w:t>
            </w:r>
          </w:p>
        </w:tc>
      </w:tr>
      <w:tr w:rsidR="00BB4780" w:rsidRPr="00FA2B96" w:rsidTr="00C6198B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87603C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میکروب و انگل شناسی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80" w:rsidRPr="001F264B" w:rsidRDefault="00BB4780" w:rsidP="00BB478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1.5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صاکی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062DB" w:rsidP="00B062D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02</w:t>
            </w:r>
            <w:r w:rsidR="00BB4780">
              <w:rPr>
                <w:rFonts w:cs="B Nazanin" w:hint="cs"/>
                <w:b/>
                <w:bCs/>
                <w:rtl/>
              </w:rPr>
              <w:t>/04/140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1B3A25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336D29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ک13</w:t>
            </w:r>
          </w:p>
        </w:tc>
      </w:tr>
      <w:tr w:rsidR="00BB4780" w:rsidRPr="00FA2B96" w:rsidTr="00C6198B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87603C" w:rsidRDefault="00BB4780" w:rsidP="00BB4780">
            <w:pPr>
              <w:rPr>
                <w:rFonts w:cs="B Nazanin"/>
                <w:b/>
                <w:bCs/>
                <w:rtl/>
              </w:rPr>
            </w:pPr>
            <w:r w:rsidRPr="0087603C">
              <w:rPr>
                <w:rFonts w:cs="B Nazanin" w:hint="cs"/>
                <w:b/>
                <w:bCs/>
                <w:rtl/>
              </w:rPr>
              <w:t xml:space="preserve">آشنایی با </w:t>
            </w:r>
            <w:r>
              <w:rPr>
                <w:rFonts w:cs="B Nazanin" w:hint="cs"/>
                <w:b/>
                <w:bCs/>
                <w:rtl/>
              </w:rPr>
              <w:t>سازمانهای امدادی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80" w:rsidRPr="001F264B" w:rsidRDefault="00BB4780" w:rsidP="00BB478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نبوره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062DB" w:rsidP="00B062D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04</w:t>
            </w:r>
            <w:r w:rsidR="00BB4780">
              <w:rPr>
                <w:rFonts w:cs="B Nazanin" w:hint="cs"/>
                <w:b/>
                <w:bCs/>
                <w:rtl/>
              </w:rPr>
              <w:t>/04/14</w:t>
            </w:r>
            <w:r>
              <w:rPr>
                <w:rFonts w:cs="B Nazanin" w:hint="cs"/>
                <w:b/>
                <w:bCs/>
                <w:rtl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1B3A25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336D29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ک4</w:t>
            </w:r>
          </w:p>
        </w:tc>
      </w:tr>
      <w:tr w:rsidR="00BB4780" w:rsidRPr="00FA2B96" w:rsidTr="00C6198B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87603C" w:rsidRDefault="00BB4780" w:rsidP="00BB4780">
            <w:pPr>
              <w:rPr>
                <w:rFonts w:cs="B Nazanin"/>
                <w:b/>
                <w:bCs/>
                <w:rtl/>
              </w:rPr>
            </w:pPr>
            <w:r w:rsidRPr="0087603C">
              <w:rPr>
                <w:rFonts w:cs="B Nazanin" w:hint="cs"/>
                <w:b/>
                <w:bCs/>
                <w:rtl/>
              </w:rPr>
              <w:t xml:space="preserve">تشریح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80" w:rsidRPr="001F264B" w:rsidRDefault="00BB4780" w:rsidP="00BB478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باهری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062D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  <w:r w:rsidR="00B062DB">
              <w:rPr>
                <w:rFonts w:cs="B Nazanin" w:hint="cs"/>
                <w:b/>
                <w:bCs/>
                <w:rtl/>
              </w:rPr>
              <w:t>7</w:t>
            </w:r>
            <w:r>
              <w:rPr>
                <w:rFonts w:cs="B Nazanin" w:hint="cs"/>
                <w:b/>
                <w:bCs/>
                <w:rtl/>
              </w:rPr>
              <w:t>/04/140</w:t>
            </w:r>
            <w:r w:rsidR="00B062DB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1B3A25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336D29" w:rsidP="00BB4780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ک13</w:t>
            </w:r>
          </w:p>
        </w:tc>
      </w:tr>
      <w:tr w:rsidR="00BB4780" w:rsidRPr="00FA2B96" w:rsidTr="00C6198B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87603C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دفاع مقدس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80" w:rsidRPr="001F264B" w:rsidRDefault="00BB4780" w:rsidP="00BB478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سقالرزاده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1B3A25" w:rsidP="0006530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</w:t>
            </w:r>
            <w:r w:rsidR="00BB4780">
              <w:rPr>
                <w:rFonts w:cs="B Nazanin" w:hint="cs"/>
                <w:b/>
                <w:bCs/>
                <w:rtl/>
              </w:rPr>
              <w:t>/04/140</w:t>
            </w:r>
            <w:r w:rsidR="0006530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1B3A25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11.30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336D29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ک4</w:t>
            </w:r>
          </w:p>
        </w:tc>
      </w:tr>
      <w:tr w:rsidR="00BB4780" w:rsidRPr="001F264B" w:rsidTr="00940D0D">
        <w:trPr>
          <w:trHeight w:val="28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87603C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مدیریت استرس و مهارتهای ارتباطی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80" w:rsidRPr="001F264B" w:rsidRDefault="00BB4780" w:rsidP="00BB478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دشت بزرگی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87603C" w:rsidRDefault="001B3A25" w:rsidP="0006530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  <w:r w:rsidR="00BB4780">
              <w:rPr>
                <w:rFonts w:cs="B Nazanin" w:hint="cs"/>
                <w:b/>
                <w:bCs/>
                <w:rtl/>
              </w:rPr>
              <w:t>/04/140</w:t>
            </w:r>
            <w:r w:rsidR="0006530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1B3A25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336D29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ک13</w:t>
            </w:r>
          </w:p>
        </w:tc>
      </w:tr>
      <w:tr w:rsidR="00BB4780" w:rsidRPr="00FA2B96" w:rsidTr="00C6198B">
        <w:trPr>
          <w:trHeight w:val="70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87603C" w:rsidRDefault="00BB4780" w:rsidP="00BB4780">
            <w:pPr>
              <w:rPr>
                <w:rFonts w:cs="B Nazanin"/>
                <w:b/>
                <w:bCs/>
                <w:rtl/>
              </w:rPr>
            </w:pPr>
            <w:r w:rsidRPr="0087603C">
              <w:rPr>
                <w:rFonts w:cs="B Nazanin" w:hint="cs"/>
                <w:b/>
                <w:bCs/>
                <w:rtl/>
              </w:rPr>
              <w:t xml:space="preserve">فیزیولوژی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80" w:rsidRPr="001F264B" w:rsidRDefault="00BB4780" w:rsidP="00BB478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ابراهیمیان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1B3A25" w:rsidP="0006530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  <w:r w:rsidR="00BB4780">
              <w:rPr>
                <w:rFonts w:cs="B Nazanin" w:hint="cs"/>
                <w:b/>
                <w:bCs/>
                <w:rtl/>
              </w:rPr>
              <w:t>/04/140</w:t>
            </w:r>
            <w:r w:rsidR="0006530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1B3A25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336D29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ک13</w:t>
            </w:r>
          </w:p>
        </w:tc>
      </w:tr>
      <w:tr w:rsidR="00BB4780" w:rsidRPr="00FA2B96" w:rsidTr="00C6198B">
        <w:trPr>
          <w:trHeight w:val="28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87603C" w:rsidRDefault="00BB4780" w:rsidP="00BB4780">
            <w:pPr>
              <w:rPr>
                <w:rFonts w:cs="B Nazanin"/>
                <w:b/>
                <w:bCs/>
                <w:rtl/>
              </w:rPr>
            </w:pPr>
            <w:r w:rsidRPr="0087603C">
              <w:rPr>
                <w:rFonts w:cs="B Nazanin" w:hint="cs"/>
                <w:b/>
                <w:bCs/>
                <w:rtl/>
              </w:rPr>
              <w:t xml:space="preserve">زبان </w:t>
            </w:r>
            <w:r>
              <w:rPr>
                <w:rFonts w:cs="B Nazanin" w:hint="cs"/>
                <w:b/>
                <w:bCs/>
                <w:rtl/>
              </w:rPr>
              <w:t>پیش دانشگاهی1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80" w:rsidRPr="001F264B" w:rsidRDefault="00BB4780" w:rsidP="00BB478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 شاهانی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065304" w:rsidP="0006530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  <w:r w:rsidR="00BB4780">
              <w:rPr>
                <w:rFonts w:cs="B Nazanin" w:hint="cs"/>
                <w:b/>
                <w:bCs/>
                <w:rtl/>
              </w:rPr>
              <w:t>/04/140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1B3A25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336D29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ک13</w:t>
            </w:r>
          </w:p>
        </w:tc>
      </w:tr>
      <w:tr w:rsidR="00BB4780" w:rsidRPr="00FA2B96" w:rsidTr="00C6198B">
        <w:trPr>
          <w:trHeight w:val="28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87603C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مهارتهای عملی در مراقبتهای اورژانس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80" w:rsidRPr="001F264B" w:rsidRDefault="00BB4780" w:rsidP="00BB478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میلادی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065304" w:rsidP="0006530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</w:t>
            </w:r>
            <w:r w:rsidR="00BB4780">
              <w:rPr>
                <w:rFonts w:cs="B Nazanin" w:hint="cs"/>
                <w:b/>
                <w:bCs/>
                <w:rtl/>
              </w:rPr>
              <w:t>/4/140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1B3A25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336D29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ک5</w:t>
            </w:r>
          </w:p>
        </w:tc>
      </w:tr>
    </w:tbl>
    <w:p w:rsidR="004F2916" w:rsidRPr="001F264B" w:rsidRDefault="004F2916" w:rsidP="0087603C">
      <w:pPr>
        <w:jc w:val="center"/>
        <w:rPr>
          <w:rFonts w:cs="2  Titr"/>
          <w:sz w:val="32"/>
          <w:szCs w:val="32"/>
          <w:rtl/>
        </w:rPr>
      </w:pPr>
    </w:p>
    <w:p w:rsidR="00E260EB" w:rsidRDefault="00E260EB" w:rsidP="00E260EB">
      <w:pPr>
        <w:jc w:val="center"/>
        <w:rPr>
          <w:rFonts w:cs="2  Titr"/>
        </w:rPr>
      </w:pPr>
    </w:p>
    <w:p w:rsidR="000509F1" w:rsidRDefault="000509F1" w:rsidP="00E260EB">
      <w:pPr>
        <w:jc w:val="center"/>
        <w:rPr>
          <w:rFonts w:cs="2  Titr"/>
          <w:rtl/>
        </w:rPr>
      </w:pPr>
    </w:p>
    <w:p w:rsidR="00681142" w:rsidRDefault="00681142" w:rsidP="00E260EB">
      <w:pPr>
        <w:rPr>
          <w:rFonts w:cs="2  Titr"/>
          <w:sz w:val="24"/>
          <w:szCs w:val="24"/>
          <w:rtl/>
        </w:rPr>
      </w:pPr>
    </w:p>
    <w:p w:rsidR="00C6198B" w:rsidRDefault="00C6198B" w:rsidP="00E260EB">
      <w:pPr>
        <w:rPr>
          <w:rFonts w:cs="2  Titr"/>
          <w:sz w:val="24"/>
          <w:szCs w:val="24"/>
          <w:rtl/>
        </w:rPr>
      </w:pPr>
    </w:p>
    <w:p w:rsidR="00C6198B" w:rsidRDefault="00C6198B" w:rsidP="00E260EB">
      <w:pPr>
        <w:rPr>
          <w:rFonts w:cs="2  Titr"/>
          <w:sz w:val="24"/>
          <w:szCs w:val="24"/>
          <w:rtl/>
        </w:rPr>
      </w:pPr>
    </w:p>
    <w:p w:rsidR="00C6198B" w:rsidRDefault="00C6198B" w:rsidP="00E260EB">
      <w:pPr>
        <w:rPr>
          <w:rFonts w:cs="2  Titr"/>
          <w:sz w:val="24"/>
          <w:szCs w:val="24"/>
          <w:rtl/>
        </w:rPr>
      </w:pPr>
    </w:p>
    <w:p w:rsidR="00C6198B" w:rsidRDefault="00C6198B" w:rsidP="00E260EB">
      <w:pPr>
        <w:rPr>
          <w:rFonts w:cs="2  Titr"/>
          <w:sz w:val="24"/>
          <w:szCs w:val="24"/>
          <w:rtl/>
        </w:rPr>
      </w:pPr>
    </w:p>
    <w:p w:rsidR="00681142" w:rsidRDefault="00681142" w:rsidP="00DF2391">
      <w:pPr>
        <w:rPr>
          <w:rFonts w:cs="2  Titr"/>
          <w:sz w:val="24"/>
          <w:szCs w:val="24"/>
          <w:rtl/>
        </w:rPr>
      </w:pPr>
    </w:p>
    <w:p w:rsidR="005E517F" w:rsidRDefault="005E517F" w:rsidP="00DF2391">
      <w:pPr>
        <w:rPr>
          <w:rFonts w:cs="2  Titr"/>
          <w:sz w:val="24"/>
          <w:szCs w:val="24"/>
          <w:rtl/>
        </w:rPr>
      </w:pPr>
    </w:p>
    <w:p w:rsidR="005E517F" w:rsidRDefault="005E517F" w:rsidP="00DF2391">
      <w:pPr>
        <w:rPr>
          <w:rFonts w:cs="2  Titr"/>
          <w:sz w:val="24"/>
          <w:szCs w:val="24"/>
          <w:rtl/>
        </w:rPr>
      </w:pPr>
    </w:p>
    <w:p w:rsidR="005E517F" w:rsidRDefault="005E517F" w:rsidP="00DF2391">
      <w:pPr>
        <w:rPr>
          <w:rFonts w:cs="2  Titr"/>
          <w:sz w:val="24"/>
          <w:szCs w:val="24"/>
          <w:rtl/>
        </w:rPr>
      </w:pPr>
    </w:p>
    <w:p w:rsidR="005E517F" w:rsidRDefault="005E517F" w:rsidP="00DF2391">
      <w:pPr>
        <w:rPr>
          <w:rFonts w:cs="2  Titr"/>
          <w:sz w:val="24"/>
          <w:szCs w:val="24"/>
          <w:rtl/>
        </w:rPr>
      </w:pPr>
    </w:p>
    <w:p w:rsidR="005E517F" w:rsidRDefault="005E517F" w:rsidP="005E517F">
      <w:pPr>
        <w:jc w:val="center"/>
        <w:rPr>
          <w:rFonts w:cs="2  Titr"/>
          <w:sz w:val="32"/>
          <w:szCs w:val="32"/>
          <w:rtl/>
        </w:rPr>
      </w:pPr>
      <w:r>
        <w:rPr>
          <w:rFonts w:cs="2  Titr" w:hint="cs"/>
          <w:sz w:val="32"/>
          <w:szCs w:val="32"/>
          <w:rtl/>
        </w:rPr>
        <w:t>فوریت های پزشکی</w:t>
      </w:r>
      <w:r w:rsidRPr="001F264B">
        <w:rPr>
          <w:rFonts w:cs="2  Titr" w:hint="cs"/>
          <w:sz w:val="32"/>
          <w:szCs w:val="32"/>
          <w:rtl/>
        </w:rPr>
        <w:t xml:space="preserve"> ترم </w:t>
      </w:r>
      <w:r>
        <w:rPr>
          <w:rFonts w:cs="2  Titr" w:hint="cs"/>
          <w:sz w:val="32"/>
          <w:szCs w:val="32"/>
          <w:rtl/>
        </w:rPr>
        <w:t>3</w:t>
      </w:r>
    </w:p>
    <w:p w:rsidR="005E517F" w:rsidRPr="007C5945" w:rsidRDefault="005E517F" w:rsidP="002351F3">
      <w:pPr>
        <w:spacing w:line="256" w:lineRule="auto"/>
        <w:jc w:val="center"/>
        <w:rPr>
          <w:rFonts w:ascii="Calibri" w:eastAsia="Calibri" w:hAnsi="Calibri" w:cs="B Titr"/>
          <w:sz w:val="24"/>
          <w:szCs w:val="24"/>
        </w:rPr>
      </w:pPr>
      <w:r w:rsidRPr="007C5945">
        <w:rPr>
          <w:rFonts w:ascii="Calibri" w:eastAsia="Calibri" w:hAnsi="Calibri" w:cs="B Titr" w:hint="cs"/>
          <w:sz w:val="24"/>
          <w:szCs w:val="24"/>
          <w:rtl/>
        </w:rPr>
        <w:t>برنامه امتحانی نیمسال دوم 140</w:t>
      </w:r>
      <w:r w:rsidR="002351F3">
        <w:rPr>
          <w:rFonts w:ascii="Calibri" w:eastAsia="Calibri" w:hAnsi="Calibri" w:cs="B Titr" w:hint="cs"/>
          <w:sz w:val="24"/>
          <w:szCs w:val="24"/>
          <w:rtl/>
        </w:rPr>
        <w:t>4</w:t>
      </w:r>
      <w:r w:rsidRPr="007C5945">
        <w:rPr>
          <w:rFonts w:ascii="Calibri" w:eastAsia="Calibri" w:hAnsi="Calibri" w:cs="B Titr" w:hint="cs"/>
          <w:sz w:val="24"/>
          <w:szCs w:val="24"/>
          <w:rtl/>
        </w:rPr>
        <w:t>-</w:t>
      </w:r>
      <w:r>
        <w:rPr>
          <w:rFonts w:ascii="Calibri" w:eastAsia="Calibri" w:hAnsi="Calibri" w:cs="B Titr" w:hint="cs"/>
          <w:sz w:val="24"/>
          <w:szCs w:val="24"/>
          <w:rtl/>
        </w:rPr>
        <w:t>140</w:t>
      </w:r>
      <w:r w:rsidR="002351F3">
        <w:rPr>
          <w:rFonts w:ascii="Calibri" w:eastAsia="Calibri" w:hAnsi="Calibri" w:cs="B Titr" w:hint="cs"/>
          <w:sz w:val="24"/>
          <w:szCs w:val="24"/>
          <w:rtl/>
        </w:rPr>
        <w:t>3</w:t>
      </w:r>
    </w:p>
    <w:p w:rsidR="005E517F" w:rsidRDefault="005E517F" w:rsidP="00DF2391">
      <w:pPr>
        <w:rPr>
          <w:rFonts w:cs="2  Titr"/>
          <w:sz w:val="24"/>
          <w:szCs w:val="24"/>
          <w:rtl/>
        </w:rPr>
      </w:pPr>
    </w:p>
    <w:p w:rsidR="005E517F" w:rsidRDefault="005E517F" w:rsidP="00DF2391">
      <w:pPr>
        <w:rPr>
          <w:rFonts w:cs="2  Titr"/>
          <w:sz w:val="24"/>
          <w:szCs w:val="24"/>
          <w:rtl/>
        </w:rPr>
      </w:pPr>
    </w:p>
    <w:p w:rsidR="005E517F" w:rsidRDefault="005E517F" w:rsidP="00DF2391">
      <w:pPr>
        <w:rPr>
          <w:rFonts w:cs="2  Titr"/>
          <w:sz w:val="24"/>
          <w:szCs w:val="24"/>
          <w:rtl/>
        </w:rPr>
      </w:pPr>
    </w:p>
    <w:tbl>
      <w:tblPr>
        <w:tblStyle w:val="TableGrid5"/>
        <w:tblpPr w:leftFromText="180" w:rightFromText="180" w:vertAnchor="page" w:horzAnchor="margin" w:tblpXSpec="center" w:tblpY="4036"/>
        <w:bidiVisual/>
        <w:tblW w:w="12368" w:type="dxa"/>
        <w:tblLook w:val="04A0" w:firstRow="1" w:lastRow="0" w:firstColumn="1" w:lastColumn="0" w:noHBand="0" w:noVBand="1"/>
      </w:tblPr>
      <w:tblGrid>
        <w:gridCol w:w="3219"/>
        <w:gridCol w:w="1265"/>
        <w:gridCol w:w="3399"/>
        <w:gridCol w:w="1080"/>
        <w:gridCol w:w="1170"/>
        <w:gridCol w:w="1440"/>
        <w:gridCol w:w="795"/>
      </w:tblGrid>
      <w:tr w:rsidR="005E517F" w:rsidRPr="00FA2B96" w:rsidTr="005E517F">
        <w:trPr>
          <w:trHeight w:val="70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517F" w:rsidRPr="001F264B" w:rsidRDefault="005E517F" w:rsidP="005E517F">
            <w:pPr>
              <w:jc w:val="center"/>
              <w:rPr>
                <w:rFonts w:cs="2  Titr"/>
                <w:sz w:val="24"/>
                <w:szCs w:val="24"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517F" w:rsidRPr="001F264B" w:rsidRDefault="005E517F" w:rsidP="005E517F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517F" w:rsidRPr="001F264B" w:rsidRDefault="005E517F" w:rsidP="005E517F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517F" w:rsidRPr="001F264B" w:rsidRDefault="005E517F" w:rsidP="005E517F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517F" w:rsidRPr="001F264B" w:rsidRDefault="005E517F" w:rsidP="005E517F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517F" w:rsidRPr="001F264B" w:rsidRDefault="005E517F" w:rsidP="005E517F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ساعت امتحانی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517F" w:rsidRPr="001F264B" w:rsidRDefault="005E517F" w:rsidP="005E517F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محل</w:t>
            </w:r>
          </w:p>
        </w:tc>
      </w:tr>
      <w:tr w:rsidR="002351F3" w:rsidRPr="00FA2B96" w:rsidTr="005E517F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87603C" w:rsidRDefault="002351F3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تروما2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F3" w:rsidRPr="001F264B" w:rsidRDefault="002351F3" w:rsidP="002351F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351F3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نبوره</w:t>
            </w:r>
            <w:r w:rsidR="002F6A38">
              <w:rPr>
                <w:rFonts w:cs="B Nazanin" w:hint="cs"/>
                <w:b/>
                <w:bCs/>
                <w:rtl/>
              </w:rPr>
              <w:t>-دکتر میلادی-دکتر آدینه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</w:t>
            </w:r>
            <w:r w:rsidR="002351F3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F6A3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01</w:t>
            </w:r>
            <w:r w:rsidR="002351F3">
              <w:rPr>
                <w:rFonts w:cs="B Nazanin" w:hint="cs"/>
                <w:b/>
                <w:bCs/>
                <w:rtl/>
              </w:rPr>
              <w:t>/04/140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492028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ک7</w:t>
            </w:r>
          </w:p>
        </w:tc>
      </w:tr>
      <w:tr w:rsidR="002351F3" w:rsidRPr="00FA2B96" w:rsidTr="005E517F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87603C" w:rsidRDefault="002351F3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آمار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F3" w:rsidRPr="001F264B" w:rsidRDefault="002351F3" w:rsidP="002351F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A85A30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مرادی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</w:t>
            </w:r>
            <w:r w:rsidR="002351F3">
              <w:rPr>
                <w:rFonts w:cs="B Nazanin" w:hint="cs"/>
                <w:b/>
                <w:bCs/>
                <w:rtl/>
              </w:rPr>
              <w:t xml:space="preserve"> 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F6A3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04</w:t>
            </w:r>
            <w:r w:rsidR="002351F3">
              <w:rPr>
                <w:rFonts w:cs="B Nazanin" w:hint="cs"/>
                <w:b/>
                <w:bCs/>
                <w:rtl/>
              </w:rPr>
              <w:t>/04/140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492028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ک7</w:t>
            </w:r>
          </w:p>
        </w:tc>
      </w:tr>
      <w:tr w:rsidR="002351F3" w:rsidRPr="00FA2B96" w:rsidTr="005E517F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87603C" w:rsidRDefault="002351F3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داروشناسی اورژانس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F3" w:rsidRPr="001F264B" w:rsidRDefault="002351F3" w:rsidP="002351F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351F3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حیدری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351F3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F6A3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07</w:t>
            </w:r>
            <w:r w:rsidR="002351F3">
              <w:rPr>
                <w:rFonts w:cs="B Nazanin" w:hint="cs"/>
                <w:b/>
                <w:bCs/>
                <w:rtl/>
              </w:rPr>
              <w:t>/04/140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492028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ک13</w:t>
            </w:r>
          </w:p>
        </w:tc>
      </w:tr>
      <w:tr w:rsidR="002351F3" w:rsidRPr="00FA2B96" w:rsidTr="005E517F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87603C" w:rsidRDefault="002351F3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تحقیق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F3" w:rsidRPr="001F264B" w:rsidRDefault="002351F3" w:rsidP="002351F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A85A30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اسکندری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</w:t>
            </w:r>
            <w:r w:rsidR="002351F3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F6A3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</w:t>
            </w:r>
            <w:r w:rsidR="002351F3">
              <w:rPr>
                <w:rFonts w:cs="B Nazanin" w:hint="cs"/>
                <w:b/>
                <w:bCs/>
                <w:rtl/>
              </w:rPr>
              <w:t>/04/140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492028" w:rsidP="002351F3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ک4</w:t>
            </w:r>
          </w:p>
        </w:tc>
      </w:tr>
      <w:tr w:rsidR="002351F3" w:rsidRPr="00FA2B96" w:rsidTr="005E517F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87603C" w:rsidRDefault="002351F3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اصول گزارش نویسی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F3" w:rsidRPr="001F264B" w:rsidRDefault="002351F3" w:rsidP="002351F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351F3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نبوره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</w:t>
            </w:r>
            <w:r w:rsidR="002351F3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F6A3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  <w:r w:rsidR="002351F3">
              <w:rPr>
                <w:rFonts w:cs="B Nazanin" w:hint="cs"/>
                <w:b/>
                <w:bCs/>
                <w:rtl/>
              </w:rPr>
              <w:t>/04/140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75510B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11.30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492028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ک13</w:t>
            </w:r>
          </w:p>
        </w:tc>
      </w:tr>
      <w:tr w:rsidR="002351F3" w:rsidRPr="001F264B" w:rsidTr="005E517F">
        <w:trPr>
          <w:trHeight w:val="28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87603C" w:rsidRDefault="002351F3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اورژانس داخلی2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F3" w:rsidRPr="001F264B" w:rsidRDefault="002351F3" w:rsidP="002351F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351F3" w:rsidP="007F714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خانم </w:t>
            </w:r>
            <w:r w:rsidR="007F714D">
              <w:rPr>
                <w:rFonts w:cs="B Nazanin" w:hint="cs"/>
                <w:b/>
                <w:bCs/>
                <w:rtl/>
              </w:rPr>
              <w:t>هزاریان</w:t>
            </w:r>
            <w:r>
              <w:rPr>
                <w:rFonts w:cs="B Nazanin" w:hint="cs"/>
                <w:b/>
                <w:bCs/>
                <w:rtl/>
              </w:rPr>
              <w:t xml:space="preserve">-آقای </w:t>
            </w:r>
            <w:r w:rsidR="007F714D">
              <w:rPr>
                <w:rFonts w:cs="B Nazanin" w:hint="cs"/>
                <w:b/>
                <w:bCs/>
                <w:rtl/>
              </w:rPr>
              <w:t>میلادی-خانم رضایی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</w:t>
            </w:r>
            <w:r w:rsidR="002351F3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F6A3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  <w:r w:rsidR="002351F3">
              <w:rPr>
                <w:rFonts w:cs="B Nazanin" w:hint="cs"/>
                <w:b/>
                <w:bCs/>
                <w:rtl/>
              </w:rPr>
              <w:t>/04/140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492028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ک13</w:t>
            </w:r>
          </w:p>
        </w:tc>
      </w:tr>
      <w:tr w:rsidR="0075510B" w:rsidRPr="001F264B" w:rsidTr="005E517F">
        <w:trPr>
          <w:trHeight w:val="28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0B" w:rsidRDefault="0075510B" w:rsidP="002351F3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اندیشه اسلامی2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0B" w:rsidRDefault="0075510B" w:rsidP="002351F3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0B" w:rsidRDefault="0075510B" w:rsidP="007F714D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0B" w:rsidRDefault="0075510B" w:rsidP="002351F3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0B" w:rsidRDefault="0075510B" w:rsidP="002F6A38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18/04/1404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0B" w:rsidRDefault="0075510B" w:rsidP="002351F3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0B" w:rsidRDefault="0075510B" w:rsidP="002351F3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ک4</w:t>
            </w:r>
          </w:p>
        </w:tc>
      </w:tr>
      <w:tr w:rsidR="002351F3" w:rsidRPr="00FA2B96" w:rsidTr="005E517F">
        <w:trPr>
          <w:trHeight w:val="28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87603C" w:rsidRDefault="002351F3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زبان تخصصی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F3" w:rsidRPr="001F264B" w:rsidRDefault="002351F3" w:rsidP="002351F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7F714D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داورپناه-آقای ستاری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351F3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F6A3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</w:t>
            </w:r>
            <w:r w:rsidR="002351F3">
              <w:rPr>
                <w:rFonts w:cs="B Nazanin" w:hint="cs"/>
                <w:b/>
                <w:bCs/>
                <w:rtl/>
              </w:rPr>
              <w:t>/04/140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75510B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ک4</w:t>
            </w:r>
          </w:p>
        </w:tc>
      </w:tr>
      <w:tr w:rsidR="0075510B" w:rsidRPr="00FA2B96" w:rsidTr="005E517F">
        <w:trPr>
          <w:trHeight w:val="28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0B" w:rsidRDefault="0075510B" w:rsidP="002351F3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انقلاب اسلامی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0B" w:rsidRDefault="0075510B" w:rsidP="002351F3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0B" w:rsidRDefault="0075510B" w:rsidP="002351F3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0B" w:rsidRDefault="0075510B" w:rsidP="002351F3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0B" w:rsidRDefault="0075510B" w:rsidP="002F6A38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22/04/1404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0B" w:rsidRDefault="0075510B" w:rsidP="002351F3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0B" w:rsidRPr="001F264B" w:rsidRDefault="0075510B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ک4</w:t>
            </w:r>
          </w:p>
        </w:tc>
      </w:tr>
    </w:tbl>
    <w:p w:rsidR="005E517F" w:rsidRDefault="005E517F" w:rsidP="00DF2391">
      <w:pPr>
        <w:rPr>
          <w:rFonts w:cs="2  Titr"/>
          <w:sz w:val="24"/>
          <w:szCs w:val="24"/>
          <w:rtl/>
        </w:rPr>
      </w:pPr>
    </w:p>
    <w:p w:rsidR="008954AE" w:rsidRDefault="008954AE" w:rsidP="00DF2391">
      <w:pPr>
        <w:rPr>
          <w:rFonts w:cs="2  Titr"/>
          <w:sz w:val="24"/>
          <w:szCs w:val="24"/>
          <w:rtl/>
        </w:rPr>
      </w:pPr>
    </w:p>
    <w:p w:rsidR="008954AE" w:rsidRDefault="008954AE" w:rsidP="00DF2391">
      <w:pPr>
        <w:rPr>
          <w:rFonts w:cs="2  Titr"/>
          <w:sz w:val="24"/>
          <w:szCs w:val="24"/>
          <w:rtl/>
        </w:rPr>
      </w:pPr>
    </w:p>
    <w:p w:rsidR="008954AE" w:rsidRDefault="008954AE" w:rsidP="00DF2391">
      <w:pPr>
        <w:rPr>
          <w:rFonts w:cs="2  Titr"/>
          <w:sz w:val="24"/>
          <w:szCs w:val="24"/>
          <w:rtl/>
        </w:rPr>
      </w:pPr>
    </w:p>
    <w:p w:rsidR="008954AE" w:rsidRDefault="008954AE" w:rsidP="00DF2391">
      <w:pPr>
        <w:rPr>
          <w:rFonts w:cs="2  Titr"/>
          <w:sz w:val="24"/>
          <w:szCs w:val="24"/>
          <w:rtl/>
        </w:rPr>
      </w:pPr>
    </w:p>
    <w:p w:rsidR="008954AE" w:rsidRDefault="008954AE" w:rsidP="00DF2391">
      <w:pPr>
        <w:rPr>
          <w:rFonts w:cs="2  Titr"/>
          <w:sz w:val="24"/>
          <w:szCs w:val="24"/>
          <w:rtl/>
        </w:rPr>
      </w:pPr>
    </w:p>
    <w:p w:rsidR="008954AE" w:rsidRDefault="008954AE" w:rsidP="00DF2391">
      <w:pPr>
        <w:rPr>
          <w:rFonts w:cs="2  Titr"/>
          <w:sz w:val="24"/>
          <w:szCs w:val="24"/>
          <w:rtl/>
        </w:rPr>
      </w:pPr>
    </w:p>
    <w:p w:rsidR="008954AE" w:rsidRDefault="008954AE" w:rsidP="00DF2391">
      <w:pPr>
        <w:rPr>
          <w:rFonts w:cs="2  Titr"/>
          <w:sz w:val="24"/>
          <w:szCs w:val="24"/>
          <w:rtl/>
        </w:rPr>
      </w:pPr>
    </w:p>
    <w:tbl>
      <w:tblPr>
        <w:tblStyle w:val="TableGrid5"/>
        <w:tblpPr w:leftFromText="180" w:rightFromText="180" w:vertAnchor="page" w:horzAnchor="margin" w:tblpXSpec="center" w:tblpY="4036"/>
        <w:bidiVisual/>
        <w:tblW w:w="12368" w:type="dxa"/>
        <w:tblLook w:val="04A0" w:firstRow="1" w:lastRow="0" w:firstColumn="1" w:lastColumn="0" w:noHBand="0" w:noVBand="1"/>
      </w:tblPr>
      <w:tblGrid>
        <w:gridCol w:w="3219"/>
        <w:gridCol w:w="1265"/>
        <w:gridCol w:w="3399"/>
        <w:gridCol w:w="1080"/>
        <w:gridCol w:w="1170"/>
        <w:gridCol w:w="1440"/>
        <w:gridCol w:w="795"/>
      </w:tblGrid>
      <w:tr w:rsidR="008954AE" w:rsidRPr="00FA2B96" w:rsidTr="00D44AAD">
        <w:trPr>
          <w:trHeight w:val="70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54AE" w:rsidRPr="001F264B" w:rsidRDefault="008954AE" w:rsidP="00D44AAD">
            <w:pPr>
              <w:jc w:val="center"/>
              <w:rPr>
                <w:rFonts w:cs="2  Titr"/>
                <w:sz w:val="24"/>
                <w:szCs w:val="24"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lastRenderedPageBreak/>
              <w:t>نام درس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54AE" w:rsidRPr="001F264B" w:rsidRDefault="008954AE" w:rsidP="00D44AAD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54AE" w:rsidRPr="001F264B" w:rsidRDefault="008954AE" w:rsidP="00D44AAD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54AE" w:rsidRPr="001F264B" w:rsidRDefault="008954AE" w:rsidP="00D44AAD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54AE" w:rsidRPr="001F264B" w:rsidRDefault="008954AE" w:rsidP="00D44AAD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54AE" w:rsidRPr="001F264B" w:rsidRDefault="008954AE" w:rsidP="00D44AAD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ساعت امتحانی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54AE" w:rsidRPr="001F264B" w:rsidRDefault="008954AE" w:rsidP="00D44AAD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محل</w:t>
            </w:r>
          </w:p>
        </w:tc>
      </w:tr>
      <w:tr w:rsidR="008954AE" w:rsidRPr="00FA2B96" w:rsidTr="00D44AAD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87603C" w:rsidRDefault="00B87F88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اورژانس های روانی و رفتاری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E" w:rsidRPr="001F264B" w:rsidRDefault="00B87F88" w:rsidP="00D44AA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کمیلی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B87F88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</w:t>
            </w:r>
            <w:r w:rsidR="008954AE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8954AE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01/04/1404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D6107B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D6107B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ک5</w:t>
            </w:r>
          </w:p>
        </w:tc>
      </w:tr>
      <w:tr w:rsidR="008954AE" w:rsidRPr="00FA2B96" w:rsidTr="00D44AAD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87603C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اورژانس های محیطی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E" w:rsidRPr="001F264B" w:rsidRDefault="00A02B1D" w:rsidP="00D44AA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فردوسی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سه</w:t>
            </w:r>
            <w:r w:rsidR="008954AE">
              <w:rPr>
                <w:rFonts w:cs="B Nazanin" w:hint="cs"/>
                <w:b/>
                <w:bCs/>
                <w:rtl/>
              </w:rPr>
              <w:t xml:space="preserve"> 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03</w:t>
            </w:r>
            <w:r w:rsidR="008954AE">
              <w:rPr>
                <w:rFonts w:cs="B Nazanin" w:hint="cs"/>
                <w:b/>
                <w:bCs/>
                <w:rtl/>
              </w:rPr>
              <w:t>/04/1404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D6107B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D6107B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ک5</w:t>
            </w:r>
          </w:p>
        </w:tc>
      </w:tr>
      <w:tr w:rsidR="008954AE" w:rsidRPr="00FA2B96" w:rsidTr="00D44AAD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87603C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احیای قلبی ریوی پیشرفته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E" w:rsidRPr="001F264B" w:rsidRDefault="00A02B1D" w:rsidP="00D44AA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ستاری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</w:t>
            </w:r>
            <w:r w:rsidR="008954AE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08</w:t>
            </w:r>
            <w:r w:rsidR="008954AE">
              <w:rPr>
                <w:rFonts w:cs="B Nazanin" w:hint="cs"/>
                <w:b/>
                <w:bCs/>
                <w:rtl/>
              </w:rPr>
              <w:t>/04/1404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D6107B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D6107B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ک5</w:t>
            </w:r>
          </w:p>
        </w:tc>
      </w:tr>
      <w:tr w:rsidR="008954AE" w:rsidRPr="00FA2B96" w:rsidTr="00D44AAD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87603C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نگهداشت آمبولانس و تجهیزات آن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E" w:rsidRPr="001F264B" w:rsidRDefault="00A02B1D" w:rsidP="00D44AA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نبوره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</w:t>
            </w:r>
            <w:r w:rsidR="008954AE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  <w:r w:rsidR="008954AE">
              <w:rPr>
                <w:rFonts w:cs="B Nazanin" w:hint="cs"/>
                <w:b/>
                <w:bCs/>
                <w:rtl/>
              </w:rPr>
              <w:t>/04/1404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D6107B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D6107B" w:rsidP="00D44AAD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ک4</w:t>
            </w:r>
          </w:p>
        </w:tc>
      </w:tr>
      <w:tr w:rsidR="008954AE" w:rsidRPr="00FA2B96" w:rsidTr="00D44AAD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87603C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اصول مراقبت های ویژه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E" w:rsidRPr="001F264B" w:rsidRDefault="00A02B1D" w:rsidP="00D44AA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رضایی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</w:t>
            </w:r>
            <w:r w:rsidR="008954AE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  <w:r w:rsidR="008954AE">
              <w:rPr>
                <w:rFonts w:cs="B Nazanin" w:hint="cs"/>
                <w:b/>
                <w:bCs/>
                <w:rtl/>
              </w:rPr>
              <w:t>/04/1404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11.30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D6107B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ک4</w:t>
            </w:r>
          </w:p>
        </w:tc>
      </w:tr>
      <w:tr w:rsidR="008954AE" w:rsidRPr="001F264B" w:rsidTr="00D44AAD">
        <w:trPr>
          <w:trHeight w:val="28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87603C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پدافند غیر عامل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E" w:rsidRPr="001F264B" w:rsidRDefault="00A02B1D" w:rsidP="00D44AA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صیادی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</w:t>
            </w:r>
            <w:r w:rsidR="008954AE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  <w:r w:rsidR="008954AE">
              <w:rPr>
                <w:rFonts w:cs="B Nazanin" w:hint="cs"/>
                <w:b/>
                <w:bCs/>
                <w:rtl/>
              </w:rPr>
              <w:t>/04/1404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11.30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D6107B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ک4</w:t>
            </w:r>
          </w:p>
        </w:tc>
      </w:tr>
      <w:tr w:rsidR="008954AE" w:rsidRPr="00FA2B96" w:rsidTr="00D44AAD">
        <w:trPr>
          <w:trHeight w:val="28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87603C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بیماریهای اورژانس زنان و مامایی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E" w:rsidRPr="001F264B" w:rsidRDefault="00A02B1D" w:rsidP="00D44AA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منتظری-خانم مزعل زاده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8954AE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8954AE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21/04/1404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11.30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D6107B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ک5</w:t>
            </w:r>
            <w:bookmarkStart w:id="0" w:name="_GoBack"/>
            <w:bookmarkEnd w:id="0"/>
          </w:p>
        </w:tc>
      </w:tr>
    </w:tbl>
    <w:p w:rsidR="008954AE" w:rsidRDefault="008954AE" w:rsidP="008954AE">
      <w:pPr>
        <w:jc w:val="center"/>
        <w:rPr>
          <w:rFonts w:cs="2  Titr"/>
          <w:sz w:val="32"/>
          <w:szCs w:val="32"/>
          <w:rtl/>
        </w:rPr>
      </w:pPr>
      <w:r>
        <w:rPr>
          <w:rFonts w:cs="2  Titr" w:hint="cs"/>
          <w:sz w:val="32"/>
          <w:szCs w:val="32"/>
          <w:rtl/>
        </w:rPr>
        <w:lastRenderedPageBreak/>
        <w:t>فوریت های پزشکی</w:t>
      </w:r>
      <w:r w:rsidRPr="001F264B">
        <w:rPr>
          <w:rFonts w:cs="2  Titr" w:hint="cs"/>
          <w:sz w:val="32"/>
          <w:szCs w:val="32"/>
          <w:rtl/>
        </w:rPr>
        <w:t xml:space="preserve"> ترم </w:t>
      </w:r>
      <w:r>
        <w:rPr>
          <w:rFonts w:cs="2  Titr" w:hint="cs"/>
          <w:sz w:val="32"/>
          <w:szCs w:val="32"/>
          <w:rtl/>
        </w:rPr>
        <w:t>5</w:t>
      </w:r>
    </w:p>
    <w:p w:rsidR="008954AE" w:rsidRPr="007C5945" w:rsidRDefault="008954AE" w:rsidP="008954AE">
      <w:pPr>
        <w:spacing w:line="256" w:lineRule="auto"/>
        <w:jc w:val="center"/>
        <w:rPr>
          <w:rFonts w:ascii="Calibri" w:eastAsia="Calibri" w:hAnsi="Calibri" w:cs="B Titr"/>
          <w:sz w:val="24"/>
          <w:szCs w:val="24"/>
        </w:rPr>
      </w:pPr>
      <w:r w:rsidRPr="007C5945">
        <w:rPr>
          <w:rFonts w:ascii="Calibri" w:eastAsia="Calibri" w:hAnsi="Calibri" w:cs="B Titr" w:hint="cs"/>
          <w:sz w:val="24"/>
          <w:szCs w:val="24"/>
          <w:rtl/>
        </w:rPr>
        <w:t>برنامه امتحانی نیمسال دوم 140</w:t>
      </w:r>
      <w:r>
        <w:rPr>
          <w:rFonts w:ascii="Calibri" w:eastAsia="Calibri" w:hAnsi="Calibri" w:cs="B Titr" w:hint="cs"/>
          <w:sz w:val="24"/>
          <w:szCs w:val="24"/>
          <w:rtl/>
        </w:rPr>
        <w:t>4</w:t>
      </w:r>
      <w:r w:rsidRPr="007C5945">
        <w:rPr>
          <w:rFonts w:ascii="Calibri" w:eastAsia="Calibri" w:hAnsi="Calibri" w:cs="B Titr" w:hint="cs"/>
          <w:sz w:val="24"/>
          <w:szCs w:val="24"/>
          <w:rtl/>
        </w:rPr>
        <w:t>-</w:t>
      </w:r>
      <w:r>
        <w:rPr>
          <w:rFonts w:ascii="Calibri" w:eastAsia="Calibri" w:hAnsi="Calibri" w:cs="B Titr" w:hint="cs"/>
          <w:sz w:val="24"/>
          <w:szCs w:val="24"/>
          <w:rtl/>
        </w:rPr>
        <w:t>1403</w:t>
      </w:r>
    </w:p>
    <w:p w:rsidR="008954AE" w:rsidRPr="00DF2391" w:rsidRDefault="008954AE" w:rsidP="00DF2391">
      <w:pPr>
        <w:rPr>
          <w:rFonts w:cs="2  Titr"/>
          <w:sz w:val="24"/>
          <w:szCs w:val="24"/>
        </w:rPr>
      </w:pPr>
    </w:p>
    <w:sectPr w:rsidR="008954AE" w:rsidRPr="00DF2391" w:rsidSect="006E2BE7">
      <w:pgSz w:w="16838" w:h="11906" w:orient="landscape"/>
      <w:pgMar w:top="1440" w:right="1440" w:bottom="1440" w:left="144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EB"/>
    <w:rsid w:val="00046A9F"/>
    <w:rsid w:val="000509F1"/>
    <w:rsid w:val="00065304"/>
    <w:rsid w:val="000E1D79"/>
    <w:rsid w:val="000F1A5C"/>
    <w:rsid w:val="001B3A25"/>
    <w:rsid w:val="001D7329"/>
    <w:rsid w:val="001E50EE"/>
    <w:rsid w:val="001F264B"/>
    <w:rsid w:val="00214D80"/>
    <w:rsid w:val="00221D41"/>
    <w:rsid w:val="002351F3"/>
    <w:rsid w:val="002739C6"/>
    <w:rsid w:val="002A0071"/>
    <w:rsid w:val="002E55F7"/>
    <w:rsid w:val="002F6A38"/>
    <w:rsid w:val="00336D29"/>
    <w:rsid w:val="0034665D"/>
    <w:rsid w:val="00357C3A"/>
    <w:rsid w:val="003675BF"/>
    <w:rsid w:val="003B4543"/>
    <w:rsid w:val="003E0052"/>
    <w:rsid w:val="0043131A"/>
    <w:rsid w:val="0046543D"/>
    <w:rsid w:val="00492028"/>
    <w:rsid w:val="004A4287"/>
    <w:rsid w:val="004B2F2A"/>
    <w:rsid w:val="004E302E"/>
    <w:rsid w:val="004F268B"/>
    <w:rsid w:val="004F2916"/>
    <w:rsid w:val="004F6463"/>
    <w:rsid w:val="005744C5"/>
    <w:rsid w:val="0058650D"/>
    <w:rsid w:val="005B7AD0"/>
    <w:rsid w:val="005E517F"/>
    <w:rsid w:val="0061456B"/>
    <w:rsid w:val="006313CD"/>
    <w:rsid w:val="00681142"/>
    <w:rsid w:val="006E2BE7"/>
    <w:rsid w:val="0075510B"/>
    <w:rsid w:val="007C5945"/>
    <w:rsid w:val="007C682D"/>
    <w:rsid w:val="007F714D"/>
    <w:rsid w:val="0087603C"/>
    <w:rsid w:val="008954AE"/>
    <w:rsid w:val="0089594C"/>
    <w:rsid w:val="008C6991"/>
    <w:rsid w:val="008D3E20"/>
    <w:rsid w:val="008D4CD5"/>
    <w:rsid w:val="008F5D75"/>
    <w:rsid w:val="00916420"/>
    <w:rsid w:val="009328A4"/>
    <w:rsid w:val="009D5B25"/>
    <w:rsid w:val="00A02B1D"/>
    <w:rsid w:val="00A12AC6"/>
    <w:rsid w:val="00A434E9"/>
    <w:rsid w:val="00A75C62"/>
    <w:rsid w:val="00A846FD"/>
    <w:rsid w:val="00A85A30"/>
    <w:rsid w:val="00AD42F9"/>
    <w:rsid w:val="00B062DB"/>
    <w:rsid w:val="00B4107B"/>
    <w:rsid w:val="00B73C70"/>
    <w:rsid w:val="00B87F88"/>
    <w:rsid w:val="00BB4780"/>
    <w:rsid w:val="00C34CAC"/>
    <w:rsid w:val="00C6198B"/>
    <w:rsid w:val="00D22ACA"/>
    <w:rsid w:val="00D6107B"/>
    <w:rsid w:val="00DB4162"/>
    <w:rsid w:val="00DD26B4"/>
    <w:rsid w:val="00DD60DB"/>
    <w:rsid w:val="00DF2391"/>
    <w:rsid w:val="00E2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0FFF9-D272-4A45-AC78-1B62D690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39"/>
    <w:rsid w:val="00E260E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26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5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3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EA663-9322-44F9-9A0C-6D09D590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𝓜𝓪𝓮𝓭𝓮 𝓗𝓸𝓼𝓼𝓮𝓲𝓷𝓲</cp:lastModifiedBy>
  <cp:revision>38</cp:revision>
  <dcterms:created xsi:type="dcterms:W3CDTF">2022-02-20T06:16:00Z</dcterms:created>
  <dcterms:modified xsi:type="dcterms:W3CDTF">2025-05-03T16:22:00Z</dcterms:modified>
</cp:coreProperties>
</file>